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中国美食</w:t>
      </w:r>
    </w:p>
    <w:p>
      <w:pPr>
        <w:jc w:val="center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部编版二下第三单元</w:t>
      </w:r>
    </w:p>
    <w:p>
      <w:pPr>
        <w:jc w:val="right"/>
        <w:rPr>
          <w:rFonts w:hint="default"/>
          <w:b w:val="0"/>
          <w:bCs w:val="0"/>
          <w:sz w:val="22"/>
          <w:szCs w:val="28"/>
          <w:lang w:val="en-US" w:eastAsia="zh-CN"/>
        </w:rPr>
      </w:pPr>
      <w:bookmarkStart w:id="0" w:name="_GoBack"/>
      <w:r>
        <w:rPr>
          <w:rFonts w:hint="eastAsia"/>
          <w:b w:val="0"/>
          <w:bCs w:val="0"/>
          <w:sz w:val="22"/>
          <w:szCs w:val="28"/>
          <w:lang w:val="en-US" w:eastAsia="zh-CN"/>
        </w:rPr>
        <w:t>燕湖小学 史修平</w:t>
      </w:r>
    </w:p>
    <w:bookmarkEnd w:id="0"/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【教学目标】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认识“茄、蘑、菇”等15个生字，会写“烧、烤”等6个生字，认识多音字“炸”；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能正确流畅地读好美食名称；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能正确判断美食的食材和烹饪方式，发现偏旁火字旁和四点底的联系。</w:t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【教学重难点】</w:t>
      </w:r>
    </w:p>
    <w:p>
      <w:pPr>
        <w:numPr>
          <w:ilvl w:val="0"/>
          <w:numId w:val="2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认识“茄、蘑、菇”等15个生字，会写“烧、烤”等6个生字，认识多音字“炸”；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能正确判断美食的食材和烹饪方式，发现偏旁火字旁和四点底的联系。</w:t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【教学用具】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课件、字卡</w:t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【教学课时】</w:t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共两课时</w:t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【教学过程】</w:t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一、情境导入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1.和吉祥物认认真真打招呼。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2.吉祥物：小朋友们在学校学习生活，能量补充不能少！每天，食堂师傅们都会做美味的午餐给小朋友们补充能量。小朋友们吃的可全都是——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3.（出示PPT）读读看——（生读）中国美食。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numPr>
          <w:ilvl w:val="0"/>
          <w:numId w:val="3"/>
        </w:num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认读菜名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出示一周菜单。自己借助拼音，读一读。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小小报菜员：读菜名。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（出示：香煎豆腐、红烧茄子、小鸡炖蘑菇）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读好轻声词。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4.（出示：凉拌菠菜、烤鸭、水煮鱼、葱爆羊肉）指生读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5.（出示：小米粥、炸酱面、蒸饺、蛋炒饭）指生读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6.学习多音字“炸”。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7.字理识字：酱。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师：你还吃过哪些酱？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（自由交流）有了各种各样的酱料，我们就能做出好吃的中国美食！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8.齐读菜名。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9.分类。</w:t>
      </w:r>
    </w:p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三、认识食材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1.吉祥物音频：把菜肴的主要食材画出来。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2.蔬菜区和肉食区分类食材。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3.回忆鸟字边的字，学写“鸭、鸡”。</w:t>
      </w:r>
    </w:p>
    <w:p>
      <w:pPr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4.出示：菠、蘑、菇、茄，回忆草字头的字与什么有关。揭示：偏旁表意。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5.出示：茄，交流识记办法。书空。</w:t>
      </w:r>
    </w:p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四、认识烹饪方法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1.吉祥物：食材准备好了，咱们大厨就要大显身手啦！把食材变成香喷喷的美食，需要——烹饪。（生读）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2.吉祥物音频：圈出其它美食的烹饪方式。指生交流。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3.生交流，出示：10个烹饪方法。齐读。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出示图片，指生交流烹饪方法。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5.仔细观察这些字的部首，你有什么发现？（提手旁、火字旁、四点底）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（播放微课视频）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6.齐读。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7.出示儿歌，同桌互读。</w:t>
      </w:r>
    </w:p>
    <w:p>
      <w:pPr>
        <w:rPr>
          <w:rFonts w:hint="default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五、写字</w:t>
      </w:r>
    </w:p>
    <w:p>
      <w:p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1.出示：烧、烤、炒。</w:t>
      </w:r>
    </w:p>
    <w:p>
      <w:p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2.范写火字旁。</w:t>
      </w:r>
    </w:p>
    <w:p>
      <w:p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3.关注高低、宽窄和关键笔画。</w:t>
      </w:r>
    </w:p>
    <w:p>
      <w:pPr>
        <w:jc w:val="both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4.学生仿写。</w:t>
      </w:r>
    </w:p>
    <w:p>
      <w:pPr>
        <w:rPr>
          <w:rFonts w:hint="eastAsia" w:ascii="宋体" w:hAnsi="宋体" w:eastAsia="宋体" w:cs="宋体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5CFDE7"/>
    <w:multiLevelType w:val="singleLevel"/>
    <w:tmpl w:val="855CFD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F518A6B"/>
    <w:multiLevelType w:val="singleLevel"/>
    <w:tmpl w:val="9F518A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BBF370D"/>
    <w:multiLevelType w:val="singleLevel"/>
    <w:tmpl w:val="BBBF370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029DC9C"/>
    <w:multiLevelType w:val="singleLevel"/>
    <w:tmpl w:val="0029DC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NDM4ODdhMzMwYmNmMGNkZTIxN2I2N2JiMWFlODEifQ=="/>
  </w:docVars>
  <w:rsids>
    <w:rsidRoot w:val="58301C06"/>
    <w:rsid w:val="18280257"/>
    <w:rsid w:val="1D5D2A91"/>
    <w:rsid w:val="58301C06"/>
    <w:rsid w:val="6FB4683B"/>
    <w:rsid w:val="76EA3294"/>
    <w:rsid w:val="7D53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789</Words>
  <Characters>818</Characters>
  <Lines>0</Lines>
  <Paragraphs>0</Paragraphs>
  <TotalTime>4</TotalTime>
  <ScaleCrop>false</ScaleCrop>
  <LinksUpToDate>false</LinksUpToDate>
  <CharactersWithSpaces>818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2023-03-28T01:14:00Z</dcterms:created>
  <dc:creator>本非树</dc:creator>
  <cp:lastModifiedBy>本非树</cp:lastModifiedBy>
  <dcterms:modified xsi:type="dcterms:W3CDTF">2023-03-30T05:28:29Z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E2AB234F34DE411D856F6B6BDBF51EC6</vt:lpwstr>
  </property>
</Properties>
</file>